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A5C5" w14:textId="14D388AF" w:rsidR="00CD04F5" w:rsidRDefault="00CD04F5" w:rsidP="001437FE">
      <w:pPr>
        <w:pStyle w:val="Tytu"/>
        <w:rPr>
          <w:rStyle w:val="Pogrubienie"/>
          <w:rFonts w:ascii="Lato" w:hAnsi="Lato"/>
          <w:color w:val="999999"/>
          <w:sz w:val="52"/>
          <w:szCs w:val="52"/>
        </w:rPr>
      </w:pPr>
      <w:proofErr w:type="gramStart"/>
      <w:r w:rsidRPr="001437FE">
        <w:rPr>
          <w:rStyle w:val="Pogrubienie"/>
          <w:rFonts w:ascii="Lato" w:hAnsi="Lato"/>
          <w:color w:val="999999"/>
          <w:sz w:val="52"/>
          <w:szCs w:val="52"/>
        </w:rPr>
        <w:t>WZÓR  REKLAMACJA</w:t>
      </w:r>
      <w:proofErr w:type="gramEnd"/>
      <w:r w:rsidRPr="001437FE">
        <w:rPr>
          <w:rStyle w:val="Pogrubienie"/>
          <w:rFonts w:ascii="Lato" w:hAnsi="Lato"/>
          <w:color w:val="999999"/>
          <w:sz w:val="52"/>
          <w:szCs w:val="52"/>
        </w:rPr>
        <w:t xml:space="preserve"> TOWARU</w:t>
      </w:r>
    </w:p>
    <w:p w14:paraId="7C65EAE5" w14:textId="77777777" w:rsidR="001437FE" w:rsidRPr="001437FE" w:rsidRDefault="001437FE" w:rsidP="001437FE"/>
    <w:p w14:paraId="58CC282C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Miejscowość, data………………………………</w:t>
      </w:r>
    </w:p>
    <w:p w14:paraId="2B2DF3E8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Imię i Nazwisko Konsumenta</w:t>
      </w:r>
    </w:p>
    <w:p w14:paraId="1CF2CF8B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……………………………………………………..</w:t>
      </w:r>
    </w:p>
    <w:p w14:paraId="2A10CD2E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Adres</w:t>
      </w:r>
    </w:p>
    <w:p w14:paraId="619C34B3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……………………………………………………..</w:t>
      </w:r>
    </w:p>
    <w:p w14:paraId="409EB2CF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Pełna nazwa i adres siedziby przedsiębiorcy</w:t>
      </w:r>
    </w:p>
    <w:p w14:paraId="233E8BBD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……………………………………………………………..</w:t>
      </w:r>
    </w:p>
    <w:p w14:paraId="318391A6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…………………………………………………………….</w:t>
      </w:r>
    </w:p>
    <w:p w14:paraId="6DF4183C" w14:textId="6FD47EF4" w:rsidR="001437FE" w:rsidRDefault="001437FE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  <w:shd w:val="clear" w:color="auto" w:fill="FEFEFE"/>
        </w:rPr>
        <w:t>Numer konta, na który ma być dokonany zwrot …………………………………………………………………………………………</w:t>
      </w:r>
    </w:p>
    <w:p w14:paraId="1F776BCB" w14:textId="77777777" w:rsidR="00CD04F5" w:rsidRPr="001437FE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b/>
          <w:bCs/>
          <w:color w:val="999999"/>
          <w:sz w:val="27"/>
          <w:szCs w:val="27"/>
        </w:rPr>
      </w:pPr>
      <w:r w:rsidRPr="001437FE">
        <w:rPr>
          <w:rFonts w:ascii="Lato" w:hAnsi="Lato"/>
          <w:b/>
          <w:bCs/>
          <w:color w:val="999999"/>
          <w:sz w:val="27"/>
          <w:szCs w:val="27"/>
        </w:rPr>
        <w:t>Reklamacja Towaru</w:t>
      </w:r>
    </w:p>
    <w:p w14:paraId="436F0018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Niniejszym zawiadamiam, iż zakupiony przeze mnie w dniu …………… towar jest wadliwy. Wada polega na …………………. Wada została stwierdzona w dniu …………</w:t>
      </w:r>
      <w:proofErr w:type="gramStart"/>
      <w:r>
        <w:rPr>
          <w:rFonts w:ascii="Lato" w:hAnsi="Lato"/>
          <w:color w:val="999999"/>
          <w:sz w:val="27"/>
          <w:szCs w:val="27"/>
        </w:rPr>
        <w:t>…….</w:t>
      </w:r>
      <w:proofErr w:type="gramEnd"/>
      <w:r>
        <w:rPr>
          <w:rFonts w:ascii="Lato" w:hAnsi="Lato"/>
          <w:color w:val="999999"/>
          <w:sz w:val="27"/>
          <w:szCs w:val="27"/>
        </w:rPr>
        <w:t>. Z uwagi na powyższe na podstawie ustawy z dnia 23 kwietnia 1964 Kodeks Cywilny żądam:</w:t>
      </w:r>
    </w:p>
    <w:p w14:paraId="14637F26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– wymiany towaru na nowy * art. 561 § 1</w:t>
      </w:r>
    </w:p>
    <w:p w14:paraId="481193E5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– obniżenia ceny towaru o kwotę………</w:t>
      </w:r>
      <w:proofErr w:type="gramStart"/>
      <w:r>
        <w:rPr>
          <w:rFonts w:ascii="Lato" w:hAnsi="Lato"/>
          <w:color w:val="999999"/>
          <w:sz w:val="27"/>
          <w:szCs w:val="27"/>
        </w:rPr>
        <w:t>…….</w:t>
      </w:r>
      <w:proofErr w:type="gramEnd"/>
      <w:r>
        <w:rPr>
          <w:rFonts w:ascii="Lato" w:hAnsi="Lato"/>
          <w:color w:val="999999"/>
          <w:sz w:val="27"/>
          <w:szCs w:val="27"/>
        </w:rPr>
        <w:t>(słownie) ……………………………….. Proszę o zwrot podanej kwoty na konto/przekazem pocztowym na adres* art. 560 § 1</w:t>
      </w:r>
    </w:p>
    <w:p w14:paraId="65638FC8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lastRenderedPageBreak/>
        <w:t>– z uwagi na wadę istotną odstępuję od umowy i proszę o zwrot wpłaconych środków na konto/przekazem na adres* art.560 § 1</w:t>
      </w:r>
    </w:p>
    <w:p w14:paraId="378FD275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Z poważaniem</w:t>
      </w:r>
    </w:p>
    <w:p w14:paraId="000DC78B" w14:textId="797BD764" w:rsidR="001437FE" w:rsidRDefault="001437FE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………………………………………………………………..</w:t>
      </w:r>
    </w:p>
    <w:p w14:paraId="2389B470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(własnoręczny podpis)</w:t>
      </w:r>
    </w:p>
    <w:p w14:paraId="74DBEFAC" w14:textId="77777777" w:rsidR="00CD04F5" w:rsidRDefault="00CD04F5" w:rsidP="00CD04F5">
      <w:pPr>
        <w:pStyle w:val="NormalnyWeb"/>
        <w:shd w:val="clear" w:color="auto" w:fill="FEFEFE"/>
        <w:spacing w:before="0" w:beforeAutospacing="0" w:after="300" w:afterAutospacing="0" w:line="450" w:lineRule="atLeast"/>
        <w:rPr>
          <w:rFonts w:ascii="Lato" w:hAnsi="Lato"/>
          <w:color w:val="999999"/>
          <w:sz w:val="27"/>
          <w:szCs w:val="27"/>
        </w:rPr>
      </w:pPr>
      <w:r>
        <w:rPr>
          <w:rFonts w:ascii="Lato" w:hAnsi="Lato"/>
          <w:color w:val="999999"/>
          <w:sz w:val="27"/>
          <w:szCs w:val="27"/>
        </w:rPr>
        <w:t>(*)</w:t>
      </w:r>
      <w:r>
        <w:rPr>
          <w:rStyle w:val="Uwydatnienie"/>
          <w:rFonts w:ascii="Lato" w:hAnsi="Lato"/>
          <w:color w:val="999999"/>
          <w:sz w:val="27"/>
          <w:szCs w:val="27"/>
        </w:rPr>
        <w:t> niepotrzebne skreślić</w:t>
      </w:r>
    </w:p>
    <w:p w14:paraId="17587D89" w14:textId="34DEA92C" w:rsidR="008C5CEB" w:rsidRPr="008C5CEB" w:rsidRDefault="008C5CEB" w:rsidP="008C5CEB">
      <w:pPr>
        <w:shd w:val="clear" w:color="auto" w:fill="FEFEFE"/>
        <w:spacing w:after="90" w:line="450" w:lineRule="atLeast"/>
        <w:ind w:left="360"/>
        <w:rPr>
          <w:rFonts w:ascii="Lato" w:eastAsia="Times New Roman" w:hAnsi="Lato" w:cs="Times New Roman"/>
          <w:color w:val="999999"/>
          <w:sz w:val="27"/>
          <w:szCs w:val="27"/>
          <w:lang w:eastAsia="pl-PL"/>
        </w:rPr>
      </w:pPr>
    </w:p>
    <w:sectPr w:rsidR="008C5CEB" w:rsidRPr="008C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728"/>
    <w:multiLevelType w:val="multilevel"/>
    <w:tmpl w:val="2584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933AC"/>
    <w:multiLevelType w:val="multilevel"/>
    <w:tmpl w:val="35D6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049B3"/>
    <w:multiLevelType w:val="hybridMultilevel"/>
    <w:tmpl w:val="8E40D45A"/>
    <w:lvl w:ilvl="0" w:tplc="1E0E68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BE1"/>
    <w:multiLevelType w:val="multilevel"/>
    <w:tmpl w:val="25C6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9563797">
    <w:abstractNumId w:val="2"/>
  </w:num>
  <w:num w:numId="2" w16cid:durableId="196478705">
    <w:abstractNumId w:val="1"/>
  </w:num>
  <w:num w:numId="3" w16cid:durableId="1462652235">
    <w:abstractNumId w:val="3"/>
  </w:num>
  <w:num w:numId="4" w16cid:durableId="127135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EB"/>
    <w:rsid w:val="001437FE"/>
    <w:rsid w:val="004F2201"/>
    <w:rsid w:val="008C5CEB"/>
    <w:rsid w:val="00AF52C2"/>
    <w:rsid w:val="00BE7F3E"/>
    <w:rsid w:val="00C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7108"/>
  <w15:chartTrackingRefBased/>
  <w15:docId w15:val="{696C4D95-0C92-4254-9412-4E102644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C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5C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4F5"/>
    <w:rPr>
      <w:b/>
      <w:bCs/>
    </w:rPr>
  </w:style>
  <w:style w:type="character" w:styleId="Uwydatnienie">
    <w:name w:val="Emphasis"/>
    <w:basedOn w:val="Domylnaczcionkaakapitu"/>
    <w:uiPriority w:val="20"/>
    <w:qFormat/>
    <w:rsid w:val="00CD04F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1437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37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Kiełkowska</dc:creator>
  <cp:keywords/>
  <dc:description/>
  <cp:lastModifiedBy>Arletta Kiełkowska</cp:lastModifiedBy>
  <cp:revision>2</cp:revision>
  <cp:lastPrinted>2023-01-11T08:22:00Z</cp:lastPrinted>
  <dcterms:created xsi:type="dcterms:W3CDTF">2023-01-11T08:22:00Z</dcterms:created>
  <dcterms:modified xsi:type="dcterms:W3CDTF">2023-01-11T08:22:00Z</dcterms:modified>
</cp:coreProperties>
</file>